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CF3B01" w:rsidP="006D444B">
      <w:pPr>
        <w:pStyle w:val="a8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FB223E">
        <w:rPr>
          <w:sz w:val="32"/>
          <w:szCs w:val="32"/>
        </w:rPr>
        <w:t xml:space="preserve"> </w:t>
      </w:r>
      <w:r w:rsidR="000047B9">
        <w:rPr>
          <w:sz w:val="32"/>
          <w:szCs w:val="32"/>
        </w:rPr>
        <w:t>23</w:t>
      </w:r>
      <w:r w:rsidR="00FB223E">
        <w:rPr>
          <w:sz w:val="32"/>
          <w:szCs w:val="32"/>
        </w:rPr>
        <w:t>.0</w:t>
      </w:r>
      <w:r w:rsidR="000047B9">
        <w:rPr>
          <w:sz w:val="32"/>
          <w:szCs w:val="32"/>
        </w:rPr>
        <w:t>3</w:t>
      </w:r>
      <w:r w:rsidR="00FB223E">
        <w:rPr>
          <w:sz w:val="32"/>
          <w:szCs w:val="32"/>
        </w:rPr>
        <w:t>.202</w:t>
      </w:r>
      <w:r w:rsidR="000047B9">
        <w:rPr>
          <w:sz w:val="32"/>
          <w:szCs w:val="32"/>
        </w:rPr>
        <w:t>3</w:t>
      </w:r>
      <w:bookmarkStart w:id="0" w:name="_GoBack"/>
      <w:bookmarkEnd w:id="0"/>
      <w:r w:rsidR="0095781E">
        <w:rPr>
          <w:sz w:val="32"/>
          <w:szCs w:val="32"/>
        </w:rPr>
        <w:t xml:space="preserve">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660952" w:rsidTr="00555A79">
        <w:trPr>
          <w:trHeight w:val="680"/>
        </w:trPr>
        <w:tc>
          <w:tcPr>
            <w:tcW w:w="1129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660952" w:rsidRPr="003152B6" w:rsidRDefault="000047B9" w:rsidP="007177BB">
            <w:pPr>
              <w:jc w:val="both"/>
            </w:pPr>
            <w:r w:rsidRPr="00455957">
              <w:t>Пре</w:t>
            </w:r>
            <w:r>
              <w:t>дсрочно пре</w:t>
            </w:r>
            <w:r w:rsidRPr="00455957">
              <w:t xml:space="preserve">кратяване на пълномощията на избран общински съветник, </w:t>
            </w:r>
            <w:r>
              <w:t>поради влязъл в сила акт, с който е установен конфликт на интереси по Закона за противодействие на корупцията и за отнемане на незаконно придобитото имущество.</w:t>
            </w:r>
          </w:p>
        </w:tc>
        <w:tc>
          <w:tcPr>
            <w:tcW w:w="1950" w:type="dxa"/>
          </w:tcPr>
          <w:p w:rsidR="00660952" w:rsidRDefault="00660952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0211F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01" w:rsidRDefault="00CF3B01" w:rsidP="00CB2B2C">
      <w:r>
        <w:separator/>
      </w:r>
    </w:p>
  </w:endnote>
  <w:endnote w:type="continuationSeparator" w:id="0">
    <w:p w:rsidR="00CF3B01" w:rsidRDefault="00CF3B01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01" w:rsidRDefault="00CF3B01" w:rsidP="00CB2B2C">
      <w:r>
        <w:separator/>
      </w:r>
    </w:p>
  </w:footnote>
  <w:footnote w:type="continuationSeparator" w:id="0">
    <w:p w:rsidR="00CF3B01" w:rsidRDefault="00CF3B01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1E"/>
    <w:rsid w:val="000047B9"/>
    <w:rsid w:val="00012A58"/>
    <w:rsid w:val="00066663"/>
    <w:rsid w:val="000B350F"/>
    <w:rsid w:val="000B4DBC"/>
    <w:rsid w:val="000E2C61"/>
    <w:rsid w:val="000E3479"/>
    <w:rsid w:val="0010576C"/>
    <w:rsid w:val="00161D06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03F5"/>
    <w:rsid w:val="00297933"/>
    <w:rsid w:val="002D193C"/>
    <w:rsid w:val="002D7D02"/>
    <w:rsid w:val="00320F53"/>
    <w:rsid w:val="0038236C"/>
    <w:rsid w:val="0038462A"/>
    <w:rsid w:val="003914F4"/>
    <w:rsid w:val="003979E1"/>
    <w:rsid w:val="003F0425"/>
    <w:rsid w:val="003F1A9C"/>
    <w:rsid w:val="00433200"/>
    <w:rsid w:val="00446848"/>
    <w:rsid w:val="0046218C"/>
    <w:rsid w:val="004A5F6A"/>
    <w:rsid w:val="004C04B2"/>
    <w:rsid w:val="004D2BCE"/>
    <w:rsid w:val="004E67C6"/>
    <w:rsid w:val="0050211F"/>
    <w:rsid w:val="00502891"/>
    <w:rsid w:val="00555A79"/>
    <w:rsid w:val="00560DE0"/>
    <w:rsid w:val="00576DA4"/>
    <w:rsid w:val="005916F4"/>
    <w:rsid w:val="00597DE1"/>
    <w:rsid w:val="005A76F7"/>
    <w:rsid w:val="005C456C"/>
    <w:rsid w:val="005E514C"/>
    <w:rsid w:val="00655CCD"/>
    <w:rsid w:val="00660952"/>
    <w:rsid w:val="00690996"/>
    <w:rsid w:val="006B111D"/>
    <w:rsid w:val="006D444B"/>
    <w:rsid w:val="007177BB"/>
    <w:rsid w:val="00731A6A"/>
    <w:rsid w:val="0079185B"/>
    <w:rsid w:val="00794DF1"/>
    <w:rsid w:val="007A5C2D"/>
    <w:rsid w:val="007D2548"/>
    <w:rsid w:val="007E6189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8E58F8"/>
    <w:rsid w:val="009106F9"/>
    <w:rsid w:val="009164EE"/>
    <w:rsid w:val="0095781E"/>
    <w:rsid w:val="00975170"/>
    <w:rsid w:val="00A130E5"/>
    <w:rsid w:val="00A15BEB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E69AE"/>
    <w:rsid w:val="00BF15A8"/>
    <w:rsid w:val="00BF513E"/>
    <w:rsid w:val="00C07994"/>
    <w:rsid w:val="00C1549C"/>
    <w:rsid w:val="00C40EAA"/>
    <w:rsid w:val="00C46C08"/>
    <w:rsid w:val="00C47858"/>
    <w:rsid w:val="00C75AAB"/>
    <w:rsid w:val="00CB2B2C"/>
    <w:rsid w:val="00CC1083"/>
    <w:rsid w:val="00CC57F7"/>
    <w:rsid w:val="00CE0D55"/>
    <w:rsid w:val="00CE13FC"/>
    <w:rsid w:val="00CE76A7"/>
    <w:rsid w:val="00CF3B01"/>
    <w:rsid w:val="00D30EDE"/>
    <w:rsid w:val="00D37877"/>
    <w:rsid w:val="00D874F3"/>
    <w:rsid w:val="00D90A0B"/>
    <w:rsid w:val="00DA6975"/>
    <w:rsid w:val="00DB2819"/>
    <w:rsid w:val="00DE2D5C"/>
    <w:rsid w:val="00DF1C93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20C91"/>
    <w:rsid w:val="00F53468"/>
    <w:rsid w:val="00F621B2"/>
    <w:rsid w:val="00F673F8"/>
    <w:rsid w:val="00F722E4"/>
    <w:rsid w:val="00F82B97"/>
    <w:rsid w:val="00F8358C"/>
    <w:rsid w:val="00FA79CC"/>
    <w:rsid w:val="00FB223E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4D6AE-B1BF-491A-8CF2-57AED17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E5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a4">
    <w:name w:val="Заглавие Знак"/>
    <w:basedOn w:val="a0"/>
    <w:link w:val="a3"/>
    <w:rsid w:val="00A130E5"/>
    <w:rPr>
      <w:b/>
      <w:sz w:val="36"/>
      <w:u w:val="single"/>
      <w:shd w:val="pct5" w:color="auto" w:fill="auto"/>
      <w:lang w:eastAsia="bg-BG"/>
    </w:rPr>
  </w:style>
  <w:style w:type="paragraph" w:styleId="a5">
    <w:name w:val="List Paragraph"/>
    <w:basedOn w:val="a"/>
    <w:uiPriority w:val="34"/>
    <w:qFormat/>
    <w:rsid w:val="00957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B2B2C"/>
    <w:rPr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B2B2C"/>
    <w:rPr>
      <w:sz w:val="24"/>
      <w:szCs w:val="24"/>
      <w:lang w:eastAsia="bg-BG"/>
    </w:rPr>
  </w:style>
  <w:style w:type="table" w:styleId="ac">
    <w:name w:val="Table Grid"/>
    <w:basedOn w:val="a1"/>
    <w:uiPriority w:val="39"/>
    <w:rsid w:val="008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HpPC</cp:lastModifiedBy>
  <cp:revision>2</cp:revision>
  <cp:lastPrinted>2021-06-23T11:52:00Z</cp:lastPrinted>
  <dcterms:created xsi:type="dcterms:W3CDTF">2023-03-22T15:43:00Z</dcterms:created>
  <dcterms:modified xsi:type="dcterms:W3CDTF">2023-03-22T15:43:00Z</dcterms:modified>
</cp:coreProperties>
</file>